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FF1C" w14:textId="77777777" w:rsidR="004D26DE" w:rsidRDefault="004D26DE" w:rsidP="004D26D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585A">
        <w:rPr>
          <w:rFonts w:ascii="Arial" w:hAnsi="Arial" w:cs="Arial"/>
          <w:b/>
          <w:bCs/>
          <w:sz w:val="24"/>
          <w:szCs w:val="24"/>
          <w:u w:val="single"/>
        </w:rPr>
        <w:t>K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É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585A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14:paraId="4247D958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69EEB1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 xml:space="preserve">a </w:t>
      </w:r>
      <w:r w:rsidRPr="00D1585A">
        <w:rPr>
          <w:rFonts w:ascii="Arial" w:hAnsi="Arial" w:cs="Arial"/>
          <w:bCs/>
          <w:sz w:val="18"/>
          <w:szCs w:val="18"/>
        </w:rPr>
        <w:t>41/2017. (XII. 29.) BM rendelet</w:t>
      </w:r>
      <w:r w:rsidRPr="00D1585A">
        <w:rPr>
          <w:rFonts w:ascii="Arial" w:hAnsi="Arial" w:cs="Arial"/>
          <w:sz w:val="18"/>
          <w:szCs w:val="18"/>
        </w:rPr>
        <w:t xml:space="preserve"> 2. számú melléklete szerint</w:t>
      </w:r>
    </w:p>
    <w:p w14:paraId="4FF6E174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D1585A">
        <w:rPr>
          <w:rFonts w:ascii="Arial" w:hAnsi="Arial" w:cs="Arial"/>
          <w:b/>
          <w:bCs/>
          <w:i/>
          <w:iCs/>
        </w:rPr>
        <w:t>a helyi vízgazdálkodási hatósági jogkörbe tartozó</w:t>
      </w:r>
    </w:p>
    <w:p w14:paraId="4D340139" w14:textId="739BBBDB" w:rsidR="004D26DE" w:rsidRPr="00D1585A" w:rsidRDefault="004D26DE" w:rsidP="004D26DE">
      <w:pPr>
        <w:spacing w:after="0"/>
        <w:jc w:val="center"/>
        <w:rPr>
          <w:rFonts w:ascii="Arial" w:hAnsi="Arial" w:cs="Arial"/>
          <w:b/>
          <w:bCs/>
          <w:i/>
        </w:rPr>
      </w:pPr>
      <w:r w:rsidRPr="00D1585A">
        <w:rPr>
          <w:rFonts w:ascii="Arial" w:hAnsi="Arial" w:cs="Arial"/>
          <w:b/>
          <w:bCs/>
          <w:i/>
          <w:iCs/>
        </w:rPr>
        <w:t xml:space="preserve">kutak vízjogi </w:t>
      </w:r>
      <w:r w:rsidR="00C23537">
        <w:rPr>
          <w:rFonts w:ascii="Arial" w:hAnsi="Arial" w:cs="Arial"/>
          <w:b/>
          <w:bCs/>
          <w:i/>
          <w:iCs/>
        </w:rPr>
        <w:t>megszüntetési</w:t>
      </w:r>
      <w:r w:rsidRPr="00D1585A">
        <w:rPr>
          <w:rFonts w:ascii="Arial" w:hAnsi="Arial" w:cs="Arial"/>
          <w:b/>
          <w:bCs/>
          <w:i/>
          <w:iCs/>
        </w:rPr>
        <w:t xml:space="preserve"> engedélyezési eljáráshoz</w:t>
      </w:r>
    </w:p>
    <w:p w14:paraId="5F1FB8A1" w14:textId="77777777" w:rsidR="004D26DE" w:rsidRPr="00D1585A" w:rsidRDefault="004D26DE" w:rsidP="004D26D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D1585A">
        <w:rPr>
          <w:rFonts w:ascii="Arial" w:hAnsi="Arial" w:cs="Arial"/>
          <w:sz w:val="18"/>
          <w:szCs w:val="18"/>
        </w:rPr>
        <w:t>Nagykanizsa Megyei Jogú Város Jegyzője, mint a vízgazdálkodási hatósági jogkör gyakorlója</w:t>
      </w:r>
    </w:p>
    <w:p w14:paraId="5EFAD8EB" w14:textId="77777777" w:rsidR="004D26DE" w:rsidRDefault="004D26DE" w:rsidP="004D26D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585A">
        <w:rPr>
          <w:rFonts w:ascii="Arial" w:hAnsi="Arial" w:cs="Arial"/>
          <w:sz w:val="18"/>
          <w:szCs w:val="18"/>
        </w:rPr>
        <w:t>a 72/1996. (V. 22.) Korm. rendelet 24. §-a alapján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"/>
        <w:gridCol w:w="9203"/>
      </w:tblGrid>
      <w:tr w:rsidR="004D26DE" w:rsidRPr="00E71FCC" w14:paraId="05E317F9" w14:textId="77777777" w:rsidTr="00DB1270">
        <w:trPr>
          <w:trHeight w:val="229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B37D" w14:textId="77777777" w:rsidR="004D26DE" w:rsidRPr="00E71FCC" w:rsidRDefault="004D26DE" w:rsidP="00DB127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71FC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87F1" w14:textId="77777777" w:rsidR="004D26DE" w:rsidRPr="00E71FCC" w:rsidRDefault="004D26DE" w:rsidP="00DB127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71FCC">
              <w:rPr>
                <w:rFonts w:ascii="Arial" w:hAnsi="Arial" w:cs="Arial"/>
                <w:b/>
                <w:sz w:val="18"/>
                <w:szCs w:val="18"/>
              </w:rPr>
              <w:t>Kérelmező:</w:t>
            </w:r>
          </w:p>
        </w:tc>
      </w:tr>
    </w:tbl>
    <w:p w14:paraId="12EB4216" w14:textId="215B4ECA" w:rsidR="004D26DE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Neve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</w:t>
      </w:r>
    </w:p>
    <w:p w14:paraId="5C7A294A" w14:textId="1B9CE203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Állandó lakhelye:</w:t>
      </w:r>
      <w:r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79B78E7A" w14:textId="1E033C96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Anyja neve:</w:t>
      </w:r>
      <w:r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7CE7A56F" w14:textId="1AD4E949" w:rsidR="00E71FCC" w:rsidRPr="00E71FCC" w:rsidRDefault="00CF7E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71FCC" w:rsidRPr="00E71FCC">
        <w:rPr>
          <w:rFonts w:ascii="Arial" w:hAnsi="Arial" w:cs="Arial"/>
          <w:sz w:val="18"/>
          <w:szCs w:val="18"/>
        </w:rPr>
        <w:t>Születési helye, ideje:</w:t>
      </w:r>
      <w:r>
        <w:rPr>
          <w:rFonts w:ascii="Arial" w:hAnsi="Arial" w:cs="Arial"/>
          <w:sz w:val="18"/>
          <w:szCs w:val="18"/>
        </w:rPr>
        <w:t>__________________________________________________________</w:t>
      </w:r>
    </w:p>
    <w:p w14:paraId="1A628693" w14:textId="762CC50B" w:rsidR="00E71FCC" w:rsidRDefault="00E71FCC" w:rsidP="00E71FCC">
      <w:pPr>
        <w:ind w:hanging="284"/>
        <w:rPr>
          <w:rFonts w:ascii="Arial" w:hAnsi="Arial" w:cs="Arial"/>
          <w:b/>
          <w:bCs/>
          <w:sz w:val="18"/>
          <w:szCs w:val="18"/>
        </w:rPr>
      </w:pPr>
      <w:r w:rsidRPr="00E71FCC">
        <w:rPr>
          <w:rFonts w:ascii="Arial" w:hAnsi="Arial" w:cs="Arial"/>
          <w:sz w:val="18"/>
          <w:szCs w:val="18"/>
        </w:rPr>
        <w:t xml:space="preserve"> </w:t>
      </w:r>
      <w:r w:rsidRPr="00E71FCC">
        <w:rPr>
          <w:rFonts w:ascii="Arial" w:hAnsi="Arial" w:cs="Arial"/>
          <w:b/>
          <w:bCs/>
          <w:sz w:val="18"/>
          <w:szCs w:val="18"/>
        </w:rPr>
        <w:t>2.</w:t>
      </w:r>
      <w:r w:rsidR="009A388F">
        <w:rPr>
          <w:rFonts w:ascii="Arial" w:hAnsi="Arial" w:cs="Arial"/>
          <w:b/>
          <w:bCs/>
          <w:sz w:val="18"/>
          <w:szCs w:val="18"/>
        </w:rPr>
        <w:t xml:space="preserve">     Vízjogi létesítési engedély</w:t>
      </w:r>
      <w:r w:rsidR="00F85812">
        <w:rPr>
          <w:rFonts w:ascii="Arial" w:hAnsi="Arial" w:cs="Arial"/>
          <w:b/>
          <w:bCs/>
          <w:sz w:val="18"/>
          <w:szCs w:val="18"/>
        </w:rPr>
        <w:t xml:space="preserve"> (fennmaradási engedélykérelem esetén nem kell kitölteni)</w:t>
      </w:r>
      <w:r w:rsidR="009A388F">
        <w:rPr>
          <w:rFonts w:ascii="Arial" w:hAnsi="Arial" w:cs="Arial"/>
          <w:b/>
          <w:bCs/>
          <w:sz w:val="18"/>
          <w:szCs w:val="18"/>
        </w:rPr>
        <w:t>:</w:t>
      </w:r>
    </w:p>
    <w:p w14:paraId="34C8E40F" w14:textId="7F6508B4" w:rsidR="009A388F" w:rsidRDefault="009A388F" w:rsidP="00E71FC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4C33FC">
        <w:rPr>
          <w:rFonts w:ascii="Arial" w:hAnsi="Arial" w:cs="Arial"/>
          <w:sz w:val="18"/>
          <w:szCs w:val="18"/>
        </w:rPr>
        <w:t>Száma,</w:t>
      </w:r>
      <w:r w:rsidR="004C33FC" w:rsidRPr="004C33FC">
        <w:rPr>
          <w:rFonts w:ascii="Arial" w:hAnsi="Arial" w:cs="Arial"/>
          <w:sz w:val="18"/>
          <w:szCs w:val="18"/>
        </w:rPr>
        <w:t xml:space="preserve"> kelte</w:t>
      </w:r>
      <w:r w:rsidR="004C33FC">
        <w:rPr>
          <w:rFonts w:ascii="Arial" w:hAnsi="Arial" w:cs="Arial"/>
          <w:sz w:val="18"/>
          <w:szCs w:val="18"/>
        </w:rPr>
        <w:t>:________________________________________________________________</w:t>
      </w:r>
    </w:p>
    <w:p w14:paraId="620BE26A" w14:textId="48D7E3DF" w:rsidR="004C33FC" w:rsidRPr="004C33FC" w:rsidRDefault="004C33FC" w:rsidP="00E71FC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Kiállító Hatóság:______________________________________________________________</w:t>
      </w:r>
    </w:p>
    <w:p w14:paraId="7A205A7A" w14:textId="37B26F7B" w:rsidR="004D26DE" w:rsidRDefault="00554347" w:rsidP="004C33FC">
      <w:pPr>
        <w:ind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     </w:t>
      </w:r>
      <w:r w:rsidRPr="00554347">
        <w:rPr>
          <w:rFonts w:ascii="Arial" w:hAnsi="Arial" w:cs="Arial"/>
          <w:b/>
          <w:bCs/>
          <w:sz w:val="18"/>
          <w:szCs w:val="18"/>
        </w:rPr>
        <w:t>Kút helye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536B84F8" w14:textId="6911D321" w:rsidR="00554347" w:rsidRDefault="00554347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Pr="00554347">
        <w:rPr>
          <w:rFonts w:ascii="Arial" w:hAnsi="Arial" w:cs="Arial"/>
          <w:sz w:val="18"/>
          <w:szCs w:val="18"/>
        </w:rPr>
        <w:t>Irányítószám:</w:t>
      </w:r>
      <w:r>
        <w:rPr>
          <w:rFonts w:ascii="Arial" w:hAnsi="Arial" w:cs="Arial"/>
          <w:sz w:val="18"/>
          <w:szCs w:val="18"/>
        </w:rPr>
        <w:t>___________ Település</w:t>
      </w:r>
      <w:r w:rsidR="00102616">
        <w:rPr>
          <w:rFonts w:ascii="Arial" w:hAnsi="Arial" w:cs="Arial"/>
          <w:sz w:val="18"/>
          <w:szCs w:val="18"/>
        </w:rPr>
        <w:t>:</w:t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</w:r>
      <w:r w:rsidR="00102616">
        <w:rPr>
          <w:rFonts w:ascii="Arial" w:hAnsi="Arial" w:cs="Arial"/>
          <w:sz w:val="18"/>
          <w:szCs w:val="18"/>
        </w:rPr>
        <w:softHyphen/>
        <w:t>____________________________________________</w:t>
      </w:r>
    </w:p>
    <w:p w14:paraId="6BDD8A81" w14:textId="1A682EFB" w:rsidR="00102616" w:rsidRDefault="00102616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Utca, hátszám:_______________________________________________________________</w:t>
      </w:r>
    </w:p>
    <w:p w14:paraId="29DF181F" w14:textId="00A3AFF9" w:rsidR="00102616" w:rsidRDefault="00102616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784D44">
        <w:rPr>
          <w:rFonts w:ascii="Arial" w:hAnsi="Arial" w:cs="Arial"/>
          <w:sz w:val="18"/>
          <w:szCs w:val="18"/>
        </w:rPr>
        <w:t>Helyrajzi szám:_______________________________________________________________</w:t>
      </w:r>
    </w:p>
    <w:p w14:paraId="22A28819" w14:textId="201A0EDE" w:rsidR="00784D44" w:rsidRPr="00554347" w:rsidRDefault="00784D44" w:rsidP="004C33FC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Koordináták </w:t>
      </w:r>
      <w:r w:rsidR="00EA148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földrajzi vagy EOV): X=_____________ Y=_______________</w:t>
      </w:r>
      <w:r w:rsidR="00EA1489">
        <w:rPr>
          <w:rFonts w:ascii="Arial" w:hAnsi="Arial" w:cs="Arial"/>
          <w:sz w:val="18"/>
          <w:szCs w:val="18"/>
        </w:rPr>
        <w:t>Z=_____________</w:t>
      </w:r>
    </w:p>
    <w:p w14:paraId="2BDBE7DF" w14:textId="5A47F34F" w:rsidR="004D26DE" w:rsidRPr="004D26DE" w:rsidRDefault="004D26DE" w:rsidP="009A388F">
      <w:pPr>
        <w:spacing w:after="0"/>
      </w:pPr>
    </w:p>
    <w:p w14:paraId="2E5B1148" w14:textId="1CA39482" w:rsidR="004D26DE" w:rsidRPr="00AD7D32" w:rsidRDefault="004D26DE" w:rsidP="00650384">
      <w:pPr>
        <w:spacing w:after="0"/>
        <w:ind w:hanging="284"/>
        <w:rPr>
          <w:rFonts w:ascii="Arial" w:hAnsi="Arial" w:cs="Arial"/>
          <w:sz w:val="18"/>
          <w:szCs w:val="18"/>
        </w:rPr>
      </w:pPr>
      <w:r w:rsidRPr="004D26DE">
        <w:rPr>
          <w:b/>
          <w:bCs/>
        </w:rPr>
        <w:t xml:space="preserve"> </w:t>
      </w:r>
      <w:r w:rsidRPr="004D26DE">
        <w:rPr>
          <w:rFonts w:ascii="Arial" w:hAnsi="Arial" w:cs="Arial"/>
          <w:b/>
          <w:bCs/>
          <w:sz w:val="18"/>
          <w:szCs w:val="18"/>
        </w:rPr>
        <w:t>4.</w:t>
      </w:r>
      <w:r w:rsidRPr="004D26DE">
        <w:rPr>
          <w:rFonts w:ascii="Arial" w:hAnsi="Arial" w:cs="Arial"/>
          <w:sz w:val="18"/>
          <w:szCs w:val="18"/>
        </w:rPr>
        <w:t xml:space="preserve">     </w:t>
      </w:r>
      <w:r w:rsidRPr="004D26DE">
        <w:rPr>
          <w:rFonts w:ascii="Arial" w:hAnsi="Arial" w:cs="Arial"/>
          <w:b/>
          <w:bCs/>
          <w:sz w:val="18"/>
          <w:szCs w:val="18"/>
        </w:rPr>
        <w:t xml:space="preserve">A </w:t>
      </w:r>
      <w:r w:rsidR="000D1CB5">
        <w:rPr>
          <w:rFonts w:ascii="Arial" w:hAnsi="Arial" w:cs="Arial"/>
          <w:b/>
          <w:bCs/>
          <w:sz w:val="18"/>
          <w:szCs w:val="18"/>
        </w:rPr>
        <w:t>megszüntetés tervezett műszaki megoldása</w:t>
      </w:r>
    </w:p>
    <w:p w14:paraId="478FBC74" w14:textId="703D7F10" w:rsidR="00AD7D32" w:rsidRPr="00AD7D32" w:rsidRDefault="00AD7D32" w:rsidP="00650384">
      <w:pPr>
        <w:spacing w:after="0"/>
        <w:ind w:hanging="284"/>
        <w:rPr>
          <w:rFonts w:ascii="Arial" w:hAnsi="Arial" w:cs="Arial"/>
          <w:sz w:val="18"/>
          <w:szCs w:val="18"/>
        </w:rPr>
      </w:pPr>
    </w:p>
    <w:p w14:paraId="5B65BCC3" w14:textId="5FCD6588" w:rsidR="00AA60FC" w:rsidRPr="00AA60FC" w:rsidRDefault="00AD7D32" w:rsidP="00B54E2D">
      <w:pPr>
        <w:spacing w:after="0" w:line="480" w:lineRule="auto"/>
        <w:ind w:right="-426"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A60FC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AA60FC" w:rsidRPr="00AA60FC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</w:t>
      </w:r>
      <w:r w:rsidR="00AA60FC">
        <w:rPr>
          <w:rFonts w:ascii="Arial" w:hAnsi="Arial" w:cs="Arial"/>
          <w:b/>
          <w:bCs/>
          <w:sz w:val="18"/>
          <w:szCs w:val="18"/>
        </w:rPr>
        <w:t>___</w:t>
      </w:r>
    </w:p>
    <w:p w14:paraId="72394F3B" w14:textId="6A820800" w:rsidR="0034300A" w:rsidRDefault="00AA60FC" w:rsidP="00B54E2D">
      <w:pPr>
        <w:spacing w:after="0" w:line="480" w:lineRule="auto"/>
        <w:ind w:left="1276" w:right="-142" w:hanging="99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</w:t>
      </w:r>
      <w:r w:rsidR="0034300A" w:rsidRPr="0034300A">
        <w:rPr>
          <w:rFonts w:ascii="Arial" w:hAnsi="Arial" w:cs="Arial"/>
          <w:b/>
          <w:bCs/>
          <w:sz w:val="18"/>
          <w:szCs w:val="18"/>
        </w:rPr>
        <w:t>_________________________</w:t>
      </w:r>
      <w:r w:rsidR="00342480">
        <w:rPr>
          <w:rFonts w:ascii="Arial" w:hAnsi="Arial" w:cs="Arial"/>
          <w:b/>
          <w:bCs/>
          <w:sz w:val="18"/>
          <w:szCs w:val="18"/>
        </w:rPr>
        <w:t>____________</w:t>
      </w:r>
      <w:r w:rsidR="0034300A" w:rsidRPr="0034300A">
        <w:rPr>
          <w:rFonts w:ascii="Arial" w:hAnsi="Arial" w:cs="Arial"/>
          <w:b/>
          <w:bCs/>
          <w:sz w:val="18"/>
          <w:szCs w:val="18"/>
        </w:rPr>
        <w:t>________________________________________________</w:t>
      </w:r>
      <w:r>
        <w:rPr>
          <w:rFonts w:ascii="Arial" w:hAnsi="Arial" w:cs="Arial"/>
          <w:b/>
          <w:bCs/>
          <w:sz w:val="18"/>
          <w:szCs w:val="18"/>
        </w:rPr>
        <w:t>_</w:t>
      </w:r>
    </w:p>
    <w:p w14:paraId="1979C729" w14:textId="11F4C7D1" w:rsidR="000D1CB5" w:rsidRDefault="000D1CB5" w:rsidP="00B54E2D">
      <w:pPr>
        <w:spacing w:after="0" w:line="480" w:lineRule="auto"/>
        <w:ind w:left="1276" w:right="-142" w:hanging="992"/>
        <w:rPr>
          <w:rFonts w:ascii="Arial" w:hAnsi="Arial" w:cs="Arial"/>
          <w:b/>
          <w:bCs/>
          <w:sz w:val="18"/>
          <w:szCs w:val="18"/>
        </w:rPr>
      </w:pPr>
      <w:r w:rsidRPr="000D1CB5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</w:t>
      </w:r>
    </w:p>
    <w:p w14:paraId="63F372CD" w14:textId="5738E032" w:rsidR="002820B0" w:rsidRPr="00885D90" w:rsidRDefault="00B54E2D" w:rsidP="00885D90">
      <w:pPr>
        <w:spacing w:after="0" w:line="480" w:lineRule="auto"/>
        <w:ind w:left="1276" w:right="-142" w:hanging="992"/>
        <w:rPr>
          <w:rFonts w:ascii="Arial" w:hAnsi="Arial" w:cs="Arial"/>
          <w:b/>
          <w:bCs/>
          <w:sz w:val="18"/>
          <w:szCs w:val="18"/>
        </w:rPr>
      </w:pPr>
      <w:r w:rsidRPr="00B54E2D">
        <w:rPr>
          <w:rFonts w:ascii="Arial" w:hAnsi="Arial" w:cs="Arial"/>
          <w:b/>
          <w:bCs/>
          <w:sz w:val="18"/>
          <w:szCs w:val="18"/>
        </w:rPr>
        <w:t>________________________________________________________________________________________</w:t>
      </w:r>
    </w:p>
    <w:p w14:paraId="6DE80F41" w14:textId="6259186D" w:rsidR="004D26DE" w:rsidRPr="00564F29" w:rsidRDefault="00E12969" w:rsidP="005605B7">
      <w:pPr>
        <w:spacing w:line="360" w:lineRule="auto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Fúrt kút esetén: a </w:t>
      </w:r>
      <w:r w:rsidR="00D10003">
        <w:rPr>
          <w:rFonts w:ascii="Arial" w:hAnsi="Arial" w:cs="Arial"/>
          <w:b/>
          <w:sz w:val="18"/>
          <w:szCs w:val="18"/>
        </w:rPr>
        <w:t xml:space="preserve">101/2007. (XII.23.) </w:t>
      </w:r>
      <w:proofErr w:type="spellStart"/>
      <w:r w:rsidR="00D10003">
        <w:rPr>
          <w:rFonts w:ascii="Arial" w:hAnsi="Arial" w:cs="Arial"/>
          <w:b/>
          <w:sz w:val="18"/>
          <w:szCs w:val="18"/>
        </w:rPr>
        <w:t>KvVM</w:t>
      </w:r>
      <w:proofErr w:type="spellEnd"/>
      <w:r w:rsidR="00D10003">
        <w:rPr>
          <w:rFonts w:ascii="Arial" w:hAnsi="Arial" w:cs="Arial"/>
          <w:b/>
          <w:sz w:val="18"/>
          <w:szCs w:val="18"/>
        </w:rPr>
        <w:t xml:space="preserve"> rendelet 13.§ (2) bekezdésének való megfelelés igazolása: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"/>
        <w:gridCol w:w="641"/>
        <w:gridCol w:w="526"/>
        <w:gridCol w:w="1170"/>
        <w:gridCol w:w="317"/>
        <w:gridCol w:w="409"/>
        <w:gridCol w:w="729"/>
        <w:gridCol w:w="293"/>
        <w:gridCol w:w="575"/>
        <w:gridCol w:w="159"/>
        <w:gridCol w:w="721"/>
        <w:gridCol w:w="764"/>
        <w:gridCol w:w="559"/>
        <w:gridCol w:w="1392"/>
        <w:gridCol w:w="208"/>
        <w:gridCol w:w="467"/>
      </w:tblGrid>
      <w:tr w:rsidR="004D26DE" w:rsidRPr="007D47EA" w14:paraId="15F889B9" w14:textId="77777777" w:rsidTr="00B83AD2">
        <w:trPr>
          <w:trHeight w:hRule="exact" w:val="290"/>
          <w:jc w:val="center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E12C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Alulírott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45782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DD4A4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(név),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37D2F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333D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(személyi igazolvány száma)</w:t>
            </w:r>
          </w:p>
        </w:tc>
      </w:tr>
      <w:tr w:rsidR="004D26DE" w:rsidRPr="007D47EA" w14:paraId="4F50E405" w14:textId="77777777" w:rsidTr="00B83AD2">
        <w:trPr>
          <w:trHeight w:hRule="exact" w:val="290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3A85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A08FC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9160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nyilvántartási számú vízkútfúró végzettséggel rendelkezem.</w:t>
            </w:r>
          </w:p>
        </w:tc>
      </w:tr>
      <w:tr w:rsidR="004D26DE" w:rsidRPr="007D47EA" w14:paraId="61D4CF94" w14:textId="77777777" w:rsidTr="00B83AD2">
        <w:trPr>
          <w:trHeight w:hRule="exact" w:val="290"/>
          <w:jc w:val="center"/>
        </w:trPr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86CFB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A fúráshoz használt berendezés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8DF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F4D7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számú,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EADE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446C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, mint</w:t>
            </w:r>
          </w:p>
        </w:tc>
      </w:tr>
      <w:tr w:rsidR="004D26DE" w:rsidRPr="007D47EA" w14:paraId="76BDBCC1" w14:textId="77777777" w:rsidTr="00B83AD2">
        <w:trPr>
          <w:trHeight w:hRule="exact" w:val="290"/>
          <w:jc w:val="center"/>
        </w:trPr>
        <w:tc>
          <w:tcPr>
            <w:tcW w:w="71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53C8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bányafelügyeleti hatóság által kiadott Mélyfúrási Alkalmassági Bizonyítvánnyal vagy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6F288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FAD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EK</w:t>
            </w:r>
          </w:p>
        </w:tc>
      </w:tr>
      <w:tr w:rsidR="004D26DE" w:rsidRPr="007D47EA" w14:paraId="43E9DB24" w14:textId="77777777" w:rsidTr="00B83AD2">
        <w:trPr>
          <w:trHeight w:hRule="exact" w:val="290"/>
          <w:jc w:val="center"/>
        </w:trPr>
        <w:tc>
          <w:tcPr>
            <w:tcW w:w="92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3039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megfelelőséggel rendelkezik.</w:t>
            </w:r>
          </w:p>
        </w:tc>
      </w:tr>
      <w:tr w:rsidR="004D26DE" w:rsidRPr="007D47EA" w14:paraId="1CF76003" w14:textId="77777777" w:rsidTr="00B83AD2">
        <w:trPr>
          <w:trHeight w:hRule="exact" w:val="290"/>
          <w:jc w:val="center"/>
        </w:trPr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C52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Érvényessége: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0312E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5441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év,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C115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0B46" w14:textId="77777777" w:rsidR="004D26DE" w:rsidRPr="007D47EA" w:rsidRDefault="004D26DE" w:rsidP="004D26DE">
            <w:pPr>
              <w:rPr>
                <w:rFonts w:ascii="Arial" w:hAnsi="Arial" w:cs="Arial"/>
                <w:sz w:val="18"/>
                <w:szCs w:val="18"/>
              </w:rPr>
            </w:pPr>
            <w:r w:rsidRPr="007D47EA">
              <w:rPr>
                <w:rFonts w:ascii="Arial" w:hAnsi="Arial" w:cs="Arial"/>
                <w:sz w:val="18"/>
                <w:szCs w:val="18"/>
              </w:rPr>
              <w:t>hónap.</w:t>
            </w:r>
          </w:p>
        </w:tc>
      </w:tr>
    </w:tbl>
    <w:p w14:paraId="1805D780" w14:textId="4EF7505B" w:rsidR="004D26DE" w:rsidRPr="00A83835" w:rsidRDefault="004D26DE" w:rsidP="003E77FC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3"/>
        <w:gridCol w:w="160"/>
        <w:gridCol w:w="1186"/>
        <w:gridCol w:w="394"/>
        <w:gridCol w:w="2007"/>
        <w:gridCol w:w="396"/>
        <w:gridCol w:w="798"/>
        <w:gridCol w:w="1589"/>
      </w:tblGrid>
      <w:tr w:rsidR="007104FC" w:rsidRPr="004D26DE" w14:paraId="174D5BA8" w14:textId="77777777" w:rsidTr="007104FC">
        <w:trPr>
          <w:trHeight w:hRule="exact" w:val="757"/>
          <w:jc w:val="center"/>
        </w:trPr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18545" w14:textId="77777777" w:rsidR="004D26DE" w:rsidRDefault="004D26DE" w:rsidP="00A83835"/>
          <w:p w14:paraId="48AE5B46" w14:textId="4E8761D8" w:rsidR="00CF1B75" w:rsidRPr="004D26DE" w:rsidRDefault="00CF1B75" w:rsidP="00F566CB">
            <w:pPr>
              <w:ind w:left="492"/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067D7" w14:textId="77777777" w:rsidR="004D26DE" w:rsidRPr="004D26DE" w:rsidRDefault="004D26DE" w:rsidP="004D26DE">
            <w:r w:rsidRPr="004D26DE">
              <w:t>,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C9406" w14:textId="77777777" w:rsidR="004D26DE" w:rsidRPr="004D26DE" w:rsidRDefault="004D26DE" w:rsidP="004D26DE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779C0" w14:textId="77777777" w:rsidR="004D26DE" w:rsidRPr="004D26DE" w:rsidRDefault="004D26DE" w:rsidP="004D26DE">
            <w:r w:rsidRPr="004D26DE">
              <w:t>év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6B734" w14:textId="77777777" w:rsidR="004D26DE" w:rsidRPr="004D26DE" w:rsidRDefault="004D26DE" w:rsidP="004D26DE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F3ADA" w14:textId="77777777" w:rsidR="004D26DE" w:rsidRPr="004D26DE" w:rsidRDefault="004D26DE" w:rsidP="004D26DE">
            <w:r w:rsidRPr="004D26DE">
              <w:t>hó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1ABCA" w14:textId="77777777" w:rsidR="004D26DE" w:rsidRPr="004D26DE" w:rsidRDefault="004D26DE" w:rsidP="004D26DE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421E" w14:textId="77777777" w:rsidR="004D26DE" w:rsidRPr="004D26DE" w:rsidRDefault="004D26DE" w:rsidP="004D26DE">
            <w:r w:rsidRPr="004D26DE">
              <w:t>nap</w:t>
            </w:r>
          </w:p>
        </w:tc>
      </w:tr>
    </w:tbl>
    <w:p w14:paraId="19B373D9" w14:textId="45430942" w:rsidR="004D26DE" w:rsidRDefault="004D26DE" w:rsidP="004D26DE">
      <w:pPr>
        <w:rPr>
          <w:bCs/>
        </w:rPr>
      </w:pPr>
    </w:p>
    <w:p w14:paraId="3B322BE9" w14:textId="50E6BFEA" w:rsidR="00F566CB" w:rsidRDefault="00F566CB" w:rsidP="004D26DE">
      <w:pPr>
        <w:rPr>
          <w:bCs/>
        </w:rPr>
      </w:pPr>
    </w:p>
    <w:p w14:paraId="3F5D4A1A" w14:textId="77777777" w:rsidR="00A83835" w:rsidRDefault="00A83835" w:rsidP="004D26DE">
      <w:pPr>
        <w:rPr>
          <w:bCs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95"/>
        <w:gridCol w:w="2108"/>
        <w:gridCol w:w="3497"/>
      </w:tblGrid>
      <w:tr w:rsidR="004D26DE" w:rsidRPr="004D26DE" w14:paraId="540AFF89" w14:textId="77777777" w:rsidTr="00CF1B75">
        <w:trPr>
          <w:trHeight w:hRule="exact" w:val="514"/>
          <w:jc w:val="center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FFF16" w14:textId="77777777" w:rsidR="004D26DE" w:rsidRPr="004D26DE" w:rsidRDefault="004D26DE" w:rsidP="004D26DE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ABC3" w14:textId="77777777" w:rsidR="004D26DE" w:rsidRPr="004D26DE" w:rsidRDefault="004D26DE" w:rsidP="004D26DE"/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F173B" w14:textId="77777777" w:rsidR="004D26DE" w:rsidRPr="004D26DE" w:rsidRDefault="004D26DE" w:rsidP="004D26DE"/>
        </w:tc>
      </w:tr>
      <w:tr w:rsidR="004D26DE" w:rsidRPr="004D26DE" w14:paraId="52454BB7" w14:textId="77777777" w:rsidTr="00CF1B75">
        <w:trPr>
          <w:trHeight w:hRule="exact" w:val="599"/>
          <w:jc w:val="center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A0116" w14:textId="12F84F3A" w:rsidR="004D26DE" w:rsidRPr="004D26DE" w:rsidRDefault="0034475E" w:rsidP="004D26DE">
            <w:r>
              <w:t xml:space="preserve">             </w:t>
            </w:r>
            <w:r w:rsidR="004D26DE" w:rsidRPr="004D26DE">
              <w:t>tulajdonos aláírása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6088C6C" w14:textId="77777777" w:rsidR="004D26DE" w:rsidRPr="004D26DE" w:rsidRDefault="004D26DE" w:rsidP="004D26DE"/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FE67F" w14:textId="23EF5F88" w:rsidR="004D26DE" w:rsidRPr="004D26DE" w:rsidRDefault="00F566CB" w:rsidP="00F566CB">
            <w:pPr>
              <w:spacing w:after="0"/>
            </w:pPr>
            <w:r>
              <w:t xml:space="preserve">       </w:t>
            </w:r>
            <w:r w:rsidR="005605B7">
              <w:t xml:space="preserve">  </w:t>
            </w:r>
            <w:r w:rsidR="005605B7" w:rsidRPr="004D26DE">
              <w:t>kivitelező cégszerű aláírása</w:t>
            </w:r>
          </w:p>
          <w:p w14:paraId="043A791F" w14:textId="298C0869" w:rsidR="004D26DE" w:rsidRPr="004D26DE" w:rsidRDefault="004D26DE" w:rsidP="00F566CB">
            <w:pPr>
              <w:spacing w:after="0"/>
            </w:pPr>
          </w:p>
        </w:tc>
      </w:tr>
    </w:tbl>
    <w:p w14:paraId="39D27B69" w14:textId="3130A226" w:rsidR="00072446" w:rsidRDefault="004D26DE">
      <w:r w:rsidRPr="004D26DE">
        <w:rPr>
          <w:bCs/>
        </w:rPr>
        <w:lastRenderedPageBreak/>
        <w:t xml:space="preserve">    </w:t>
      </w:r>
    </w:p>
    <w:sectPr w:rsidR="00072446" w:rsidSect="00CF1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A4EE2" w14:textId="77777777" w:rsidR="00D55D4E" w:rsidRDefault="00D55D4E">
      <w:pPr>
        <w:spacing w:after="0" w:line="240" w:lineRule="auto"/>
      </w:pPr>
      <w:r>
        <w:separator/>
      </w:r>
    </w:p>
  </w:endnote>
  <w:endnote w:type="continuationSeparator" w:id="0">
    <w:p w14:paraId="468B609C" w14:textId="77777777" w:rsidR="00D55D4E" w:rsidRDefault="00D5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36FF" w14:textId="77777777" w:rsidR="00154652" w:rsidRDefault="001546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116F" w14:textId="7151BF71" w:rsidR="00B65E4C" w:rsidRDefault="00826707" w:rsidP="00B65E4C">
    <w:pPr>
      <w:pStyle w:val="llb"/>
    </w:pPr>
    <w:r>
      <w:t>*</w:t>
    </w:r>
    <w:r w:rsidRPr="006E0ABA">
      <w:rPr>
        <w:rFonts w:ascii="Arial" w:hAnsi="Arial" w:cs="Arial"/>
        <w:sz w:val="16"/>
        <w:szCs w:val="16"/>
      </w:rPr>
      <w:t>A megfelelő szövegrész aláhúzandó</w:t>
    </w:r>
    <w:r>
      <w:rPr>
        <w:rFonts w:ascii="Arial" w:hAnsi="Arial" w:cs="Arial"/>
        <w:sz w:val="16"/>
        <w:szCs w:val="16"/>
      </w:rPr>
      <w:t>.</w:t>
    </w:r>
    <w:r w:rsidR="00B65E4C">
      <w:rPr>
        <w:rFonts w:ascii="Arial" w:hAnsi="Arial" w:cs="Arial"/>
        <w:sz w:val="16"/>
        <w:szCs w:val="16"/>
      </w:rPr>
      <w:t xml:space="preserve">                                                                          </w:t>
    </w:r>
    <w:r w:rsidR="00BF547D">
      <w:rPr>
        <w:rFonts w:ascii="Arial" w:hAnsi="Arial" w:cs="Arial"/>
        <w:sz w:val="16"/>
        <w:szCs w:val="16"/>
      </w:rPr>
      <w:t xml:space="preserve"> </w:t>
    </w:r>
  </w:p>
  <w:p w14:paraId="721E360E" w14:textId="0C018E31" w:rsidR="00BF547D" w:rsidRDefault="00BF547D" w:rsidP="006E0ABA">
    <w:pPr>
      <w:pStyle w:val="llb"/>
      <w:rPr>
        <w:rFonts w:ascii="Arial" w:hAnsi="Arial" w:cs="Arial"/>
        <w:sz w:val="16"/>
        <w:szCs w:val="16"/>
      </w:rPr>
    </w:pPr>
  </w:p>
  <w:p w14:paraId="62F8FA1E" w14:textId="77777777" w:rsidR="00B65E4C" w:rsidRDefault="00B65E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F10AB" w14:textId="77777777" w:rsidR="00154652" w:rsidRDefault="001546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C7B1" w14:textId="77777777" w:rsidR="00D55D4E" w:rsidRDefault="00D55D4E">
      <w:pPr>
        <w:spacing w:after="0" w:line="240" w:lineRule="auto"/>
      </w:pPr>
      <w:r>
        <w:separator/>
      </w:r>
    </w:p>
  </w:footnote>
  <w:footnote w:type="continuationSeparator" w:id="0">
    <w:p w14:paraId="1FA0442A" w14:textId="77777777" w:rsidR="00D55D4E" w:rsidRDefault="00D5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420F" w14:textId="77777777" w:rsidR="00154652" w:rsidRDefault="0015465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C250" w14:textId="77777777" w:rsidR="00154652" w:rsidRDefault="0015465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936A" w14:textId="77777777" w:rsidR="00154652" w:rsidRDefault="0015465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DE"/>
    <w:rsid w:val="00055DB9"/>
    <w:rsid w:val="00057963"/>
    <w:rsid w:val="00072446"/>
    <w:rsid w:val="00083302"/>
    <w:rsid w:val="00097809"/>
    <w:rsid w:val="000D11AA"/>
    <w:rsid w:val="000D1CB5"/>
    <w:rsid w:val="00102616"/>
    <w:rsid w:val="00103C69"/>
    <w:rsid w:val="00112555"/>
    <w:rsid w:val="00117F58"/>
    <w:rsid w:val="00137C13"/>
    <w:rsid w:val="00154652"/>
    <w:rsid w:val="00155B08"/>
    <w:rsid w:val="0027212A"/>
    <w:rsid w:val="002820B0"/>
    <w:rsid w:val="002A4BC6"/>
    <w:rsid w:val="002D1E93"/>
    <w:rsid w:val="002E3B0C"/>
    <w:rsid w:val="00336161"/>
    <w:rsid w:val="00342480"/>
    <w:rsid w:val="0034300A"/>
    <w:rsid w:val="0034475E"/>
    <w:rsid w:val="003E77FC"/>
    <w:rsid w:val="0047575A"/>
    <w:rsid w:val="004B0CE6"/>
    <w:rsid w:val="004C33FC"/>
    <w:rsid w:val="004D26DE"/>
    <w:rsid w:val="0052210A"/>
    <w:rsid w:val="005305BA"/>
    <w:rsid w:val="00532144"/>
    <w:rsid w:val="00554347"/>
    <w:rsid w:val="005605B7"/>
    <w:rsid w:val="00564F29"/>
    <w:rsid w:val="00596A1A"/>
    <w:rsid w:val="00650384"/>
    <w:rsid w:val="006F7D2A"/>
    <w:rsid w:val="007104FC"/>
    <w:rsid w:val="00716EDF"/>
    <w:rsid w:val="00770ECD"/>
    <w:rsid w:val="00771C49"/>
    <w:rsid w:val="00784D44"/>
    <w:rsid w:val="007D47EA"/>
    <w:rsid w:val="007E2A87"/>
    <w:rsid w:val="0081237D"/>
    <w:rsid w:val="00826707"/>
    <w:rsid w:val="00836912"/>
    <w:rsid w:val="00885D90"/>
    <w:rsid w:val="00892479"/>
    <w:rsid w:val="008C4BED"/>
    <w:rsid w:val="008F767E"/>
    <w:rsid w:val="00916AD9"/>
    <w:rsid w:val="00920A70"/>
    <w:rsid w:val="00930116"/>
    <w:rsid w:val="009A388F"/>
    <w:rsid w:val="009A6AE4"/>
    <w:rsid w:val="009B3F1D"/>
    <w:rsid w:val="009E4BE7"/>
    <w:rsid w:val="009F1E16"/>
    <w:rsid w:val="00A83835"/>
    <w:rsid w:val="00A84564"/>
    <w:rsid w:val="00AA60FC"/>
    <w:rsid w:val="00AB2D55"/>
    <w:rsid w:val="00AD7D32"/>
    <w:rsid w:val="00B13CA6"/>
    <w:rsid w:val="00B46350"/>
    <w:rsid w:val="00B54E2D"/>
    <w:rsid w:val="00B65E4C"/>
    <w:rsid w:val="00B83AD2"/>
    <w:rsid w:val="00BF547D"/>
    <w:rsid w:val="00C060C9"/>
    <w:rsid w:val="00C23537"/>
    <w:rsid w:val="00C57A3D"/>
    <w:rsid w:val="00CD7A03"/>
    <w:rsid w:val="00CF0474"/>
    <w:rsid w:val="00CF1B75"/>
    <w:rsid w:val="00CF7E8A"/>
    <w:rsid w:val="00D10003"/>
    <w:rsid w:val="00D33457"/>
    <w:rsid w:val="00D55D4E"/>
    <w:rsid w:val="00DF4998"/>
    <w:rsid w:val="00E12969"/>
    <w:rsid w:val="00E21EB8"/>
    <w:rsid w:val="00E311BA"/>
    <w:rsid w:val="00E4308F"/>
    <w:rsid w:val="00E50D25"/>
    <w:rsid w:val="00E71FCC"/>
    <w:rsid w:val="00E75314"/>
    <w:rsid w:val="00EA1489"/>
    <w:rsid w:val="00F21135"/>
    <w:rsid w:val="00F32F8B"/>
    <w:rsid w:val="00F44BF8"/>
    <w:rsid w:val="00F566CB"/>
    <w:rsid w:val="00F85812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4C53"/>
  <w15:chartTrackingRefBased/>
  <w15:docId w15:val="{EF7883E4-FCA1-4E59-BF05-F0C8B181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30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D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26DE"/>
  </w:style>
  <w:style w:type="paragraph" w:styleId="lfej">
    <w:name w:val="header"/>
    <w:basedOn w:val="Norml"/>
    <w:link w:val="lfejChar"/>
    <w:uiPriority w:val="99"/>
    <w:unhideWhenUsed/>
    <w:rsid w:val="00BF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Baracskai</dc:creator>
  <cp:keywords/>
  <dc:description/>
  <cp:lastModifiedBy>Standné Pintér Rita</cp:lastModifiedBy>
  <cp:revision>3</cp:revision>
  <cp:lastPrinted>2021-01-05T13:32:00Z</cp:lastPrinted>
  <dcterms:created xsi:type="dcterms:W3CDTF">2021-01-12T08:17:00Z</dcterms:created>
  <dcterms:modified xsi:type="dcterms:W3CDTF">2021-01-12T08:17:00Z</dcterms:modified>
</cp:coreProperties>
</file>